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6" w:type="pct"/>
        <w:tblLook w:val="04A0" w:firstRow="1" w:lastRow="0" w:firstColumn="1" w:lastColumn="0" w:noHBand="0" w:noVBand="1"/>
      </w:tblPr>
      <w:tblGrid>
        <w:gridCol w:w="6451"/>
        <w:gridCol w:w="2217"/>
        <w:gridCol w:w="1628"/>
      </w:tblGrid>
      <w:tr w:rsidR="00DA1CC6" w:rsidRPr="00DA1CC6" w14:paraId="66F9F355" w14:textId="77777777" w:rsidTr="001875E9">
        <w:trPr>
          <w:trHeight w:val="560"/>
        </w:trPr>
        <w:tc>
          <w:tcPr>
            <w:tcW w:w="2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20BB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Mokykla</w:t>
            </w:r>
          </w:p>
        </w:tc>
        <w:tc>
          <w:tcPr>
            <w:tcW w:w="14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AE3A58A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Mokinio vardas, pavardė KETVIRTOKAI</w:t>
            </w:r>
          </w:p>
        </w:tc>
        <w:tc>
          <w:tcPr>
            <w:tcW w:w="9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2573787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Viso balų</w:t>
            </w:r>
          </w:p>
        </w:tc>
      </w:tr>
      <w:tr w:rsidR="00DA1CC6" w:rsidRPr="00DA1CC6" w14:paraId="7A75DEF1" w14:textId="77777777" w:rsidTr="001875E9">
        <w:trPr>
          <w:trHeight w:val="560"/>
        </w:trPr>
        <w:tc>
          <w:tcPr>
            <w:tcW w:w="2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F40D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2B75DFA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B8723D1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t-LT"/>
              </w:rPr>
            </w:pPr>
            <w:proofErr w:type="spellStart"/>
            <w:r w:rsidRPr="00DA1CC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t-LT"/>
              </w:rPr>
              <w:t>max</w:t>
            </w:r>
            <w:proofErr w:type="spellEnd"/>
            <w:r w:rsidRPr="00DA1CC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t-LT"/>
              </w:rPr>
              <w:t xml:space="preserve"> 54 balų</w:t>
            </w:r>
          </w:p>
        </w:tc>
      </w:tr>
      <w:tr w:rsidR="00DA1CC6" w:rsidRPr="00DA1CC6" w14:paraId="1C3ABA4F" w14:textId="77777777" w:rsidTr="001875E9">
        <w:trPr>
          <w:trHeight w:val="290"/>
        </w:trPr>
        <w:tc>
          <w:tcPr>
            <w:tcW w:w="2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B179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03346B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DD134F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eastAsia="lt-LT"/>
              </w:rPr>
              <w:t> </w:t>
            </w:r>
          </w:p>
        </w:tc>
      </w:tr>
      <w:tr w:rsidR="00DA1CC6" w:rsidRPr="00DA1CC6" w14:paraId="6A8C00D6" w14:textId="77777777" w:rsidTr="001875E9">
        <w:trPr>
          <w:trHeight w:val="300"/>
        </w:trPr>
        <w:tc>
          <w:tcPr>
            <w:tcW w:w="2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1ECD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4C577E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E5E1658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DA1CC6" w:rsidRPr="00DA1CC6" w14:paraId="7F1BDF34" w14:textId="77777777" w:rsidTr="001875E9">
        <w:trPr>
          <w:trHeight w:val="1410"/>
        </w:trPr>
        <w:tc>
          <w:tcPr>
            <w:tcW w:w="2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0DE7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1461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670992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3C2469D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 </w:t>
            </w:r>
          </w:p>
        </w:tc>
      </w:tr>
      <w:tr w:rsidR="00DA1CC6" w:rsidRPr="00DA1CC6" w14:paraId="57A9A185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715" w14:textId="10086269" w:rsidR="00DA1CC6" w:rsidRPr="00DA1CC6" w:rsidRDefault="00B05E28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05E28">
              <w:rPr>
                <w:rFonts w:eastAsia="Times New Roman" w:cs="Times New Roman"/>
                <w:color w:val="000000"/>
                <w:sz w:val="22"/>
                <w:lang w:eastAsia="lt-LT"/>
              </w:rPr>
              <w:t>Šiaulių Dainų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46FD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Ugnė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Kulikauskaitė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20E4" w14:textId="4CB98973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gree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green"/>
                <w:lang w:eastAsia="lt-LT"/>
              </w:rPr>
              <w:t>54</w:t>
            </w:r>
            <w:r w:rsidR="0046040C">
              <w:rPr>
                <w:rFonts w:eastAsia="Times New Roman" w:cs="Times New Roman"/>
                <w:b/>
                <w:bCs/>
                <w:color w:val="000000"/>
                <w:sz w:val="22"/>
                <w:highlight w:val="green"/>
                <w:lang w:eastAsia="lt-LT"/>
              </w:rPr>
              <w:t xml:space="preserve"> 1 vieta</w:t>
            </w:r>
          </w:p>
        </w:tc>
      </w:tr>
      <w:tr w:rsidR="00DA1CC6" w:rsidRPr="00DA1CC6" w14:paraId="4F9135CE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B3A" w14:textId="4D9D3CE6" w:rsidR="00DA1CC6" w:rsidRPr="00DA1CC6" w:rsidRDefault="00B05E28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05E28">
              <w:rPr>
                <w:rFonts w:eastAsia="Times New Roman" w:cs="Times New Roman"/>
                <w:color w:val="000000"/>
                <w:sz w:val="22"/>
                <w:lang w:eastAsia="lt-LT"/>
              </w:rPr>
              <w:t>Šiaulių Dainų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B6BB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Tėja</w:t>
            </w:r>
            <w:proofErr w:type="spellEnd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Abudauskaitė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26C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gree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green"/>
                <w:lang w:eastAsia="lt-LT"/>
              </w:rPr>
              <w:t>53</w:t>
            </w:r>
          </w:p>
        </w:tc>
      </w:tr>
      <w:tr w:rsidR="00DA1CC6" w:rsidRPr="00DA1CC6" w14:paraId="27E0E876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013F" w14:textId="696F8714" w:rsidR="00DA1CC6" w:rsidRPr="00DA1CC6" w:rsidRDefault="00981FBC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981FBC">
              <w:rPr>
                <w:rFonts w:eastAsia="Times New Roman" w:cs="Times New Roman"/>
                <w:color w:val="000000"/>
                <w:sz w:val="22"/>
                <w:lang w:eastAsia="lt-LT"/>
              </w:rPr>
              <w:t>Kauno r. Babtų 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E8675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Vaidilė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Zadlauskaitė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5AA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gree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green"/>
                <w:lang w:eastAsia="lt-LT"/>
              </w:rPr>
              <w:t>53</w:t>
            </w:r>
          </w:p>
        </w:tc>
      </w:tr>
      <w:tr w:rsidR="00DA1CC6" w:rsidRPr="00DA1CC6" w14:paraId="374024C7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B834" w14:textId="4607ADE0" w:rsidR="00DA1CC6" w:rsidRPr="00DA1CC6" w:rsidRDefault="004F3F33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F3F33">
              <w:rPr>
                <w:rFonts w:eastAsia="Times New Roman" w:cs="Times New Roman"/>
                <w:color w:val="000000"/>
                <w:sz w:val="22"/>
                <w:lang w:eastAsia="lt-LT"/>
              </w:rPr>
              <w:t>Kelmės r. Užvenčio Šatrijos Raganos 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8BB7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Urtė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Laugalytė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C9D2" w14:textId="3A18389D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>52</w:t>
            </w:r>
            <w:r w:rsid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 xml:space="preserve"> 2 vieta</w:t>
            </w:r>
          </w:p>
        </w:tc>
      </w:tr>
      <w:tr w:rsidR="00DA1CC6" w:rsidRPr="00DA1CC6" w14:paraId="45545FAD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FB591" w14:textId="46D7B754" w:rsidR="00DA1CC6" w:rsidRPr="00DA1CC6" w:rsidRDefault="00A97CDE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97CDE">
              <w:rPr>
                <w:rFonts w:eastAsia="Times New Roman" w:cs="Times New Roman"/>
                <w:color w:val="000000"/>
                <w:sz w:val="22"/>
                <w:lang w:eastAsia="lt-LT"/>
              </w:rPr>
              <w:t>Vytauto Didžiojo universiteto klasikinio ugdymo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55C42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Rusnė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Žizniakovaitė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2EFC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>51</w:t>
            </w:r>
          </w:p>
        </w:tc>
      </w:tr>
      <w:tr w:rsidR="00DA1CC6" w:rsidRPr="00DA1CC6" w14:paraId="4CA33009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396D" w14:textId="51B59220" w:rsidR="00DA1CC6" w:rsidRPr="00DA1CC6" w:rsidRDefault="003C6F62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Alytaus </w:t>
            </w:r>
            <w:proofErr w:type="spellStart"/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>Vidzgirio</w:t>
            </w:r>
            <w:proofErr w:type="spellEnd"/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F2AC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Augustė Motiejūnaitė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95CA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>51</w:t>
            </w:r>
          </w:p>
        </w:tc>
      </w:tr>
      <w:tr w:rsidR="00DA1CC6" w:rsidRPr="00DA1CC6" w14:paraId="445CF488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B851" w14:textId="4D9BD4CD" w:rsidR="00DA1CC6" w:rsidRPr="00DA1CC6" w:rsidRDefault="00070B92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070B9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Klaipėdos </w:t>
            </w:r>
            <w:proofErr w:type="spellStart"/>
            <w:r w:rsidRPr="00070B92">
              <w:rPr>
                <w:rFonts w:eastAsia="Times New Roman" w:cs="Times New Roman"/>
                <w:color w:val="000000"/>
                <w:sz w:val="22"/>
                <w:lang w:eastAsia="lt-LT"/>
              </w:rPr>
              <w:t>Tauralaukio</w:t>
            </w:r>
            <w:proofErr w:type="spellEnd"/>
            <w:r w:rsidRPr="00070B9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9B640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Anetė</w:t>
            </w:r>
            <w:proofErr w:type="spellEnd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Kuprytė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58EB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>51</w:t>
            </w:r>
          </w:p>
        </w:tc>
      </w:tr>
      <w:tr w:rsidR="00DA1CC6" w:rsidRPr="00DA1CC6" w14:paraId="0B555BF2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D1FC" w14:textId="5F8F1880" w:rsidR="00DA1CC6" w:rsidRPr="00DA1CC6" w:rsidRDefault="00831927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31927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Panevėžio Alfonso </w:t>
            </w:r>
            <w:proofErr w:type="spellStart"/>
            <w:r w:rsidRPr="00831927">
              <w:rPr>
                <w:rFonts w:eastAsia="Times New Roman" w:cs="Times New Roman"/>
                <w:color w:val="000000"/>
                <w:sz w:val="22"/>
                <w:lang w:eastAsia="lt-LT"/>
              </w:rPr>
              <w:t>Lipniūno</w:t>
            </w:r>
            <w:proofErr w:type="spellEnd"/>
            <w:r w:rsidRPr="00831927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7C73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Smiltė Paškevičiūtė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21B0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>51</w:t>
            </w:r>
          </w:p>
        </w:tc>
      </w:tr>
      <w:tr w:rsidR="00DA1CC6" w:rsidRPr="00DA1CC6" w14:paraId="693DAF63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01E4" w14:textId="37D98123" w:rsidR="00DA1CC6" w:rsidRPr="004F3F33" w:rsidRDefault="004F3F33" w:rsidP="00271054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4F3F33">
              <w:rPr>
                <w:rFonts w:eastAsia="Times New Roman" w:cs="Times New Roman"/>
                <w:i/>
                <w:iCs/>
                <w:color w:val="000000"/>
                <w:sz w:val="22"/>
                <w:highlight w:val="lightGray"/>
                <w:lang w:eastAsia="lt-LT"/>
              </w:rPr>
              <w:t>Nėra sąrašuose?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83C3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Elzė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Pankevičiūtė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93F2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>50</w:t>
            </w:r>
          </w:p>
        </w:tc>
      </w:tr>
      <w:tr w:rsidR="00DA1CC6" w:rsidRPr="00DA1CC6" w14:paraId="181BC7F8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4832" w14:textId="00DE93A0" w:rsidR="00DA1CC6" w:rsidRPr="00DA1CC6" w:rsidRDefault="00A97CDE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97CDE">
              <w:rPr>
                <w:rFonts w:eastAsia="Times New Roman" w:cs="Times New Roman"/>
                <w:color w:val="000000"/>
                <w:sz w:val="22"/>
                <w:lang w:eastAsia="lt-LT"/>
              </w:rPr>
              <w:t>Vytauto Didžiojo universiteto klasikinio ugdymo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A132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Kotryna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Petkūnaitė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DEE5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yellow"/>
                <w:lang w:eastAsia="lt-LT"/>
              </w:rPr>
              <w:t>50</w:t>
            </w:r>
          </w:p>
        </w:tc>
      </w:tr>
      <w:tr w:rsidR="00DA1CC6" w:rsidRPr="00DA1CC6" w14:paraId="431E6295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2139" w14:textId="5097DE96" w:rsidR="00DA1CC6" w:rsidRPr="004F3F33" w:rsidRDefault="004F3F33" w:rsidP="00271054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4F3F33">
              <w:rPr>
                <w:rFonts w:eastAsia="Times New Roman" w:cs="Times New Roman"/>
                <w:i/>
                <w:iCs/>
                <w:color w:val="000000"/>
                <w:sz w:val="22"/>
                <w:highlight w:val="lightGray"/>
                <w:lang w:eastAsia="lt-LT"/>
              </w:rPr>
              <w:t>Nėra sąrašuose?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8762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Lėja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Rimiškytė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A839" w14:textId="18424FF8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49</w:t>
            </w:r>
            <w:r w:rsid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 xml:space="preserve"> 3 vieta</w:t>
            </w:r>
          </w:p>
        </w:tc>
      </w:tr>
      <w:tr w:rsidR="00DA1CC6" w:rsidRPr="00DA1CC6" w14:paraId="2FC75CFF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B9BA" w14:textId="512A5C1D" w:rsidR="00DA1CC6" w:rsidRPr="00DA1CC6" w:rsidRDefault="00A97CDE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A97CDE">
              <w:rPr>
                <w:rFonts w:eastAsia="Times New Roman" w:cs="Times New Roman"/>
                <w:color w:val="000000"/>
                <w:sz w:val="22"/>
                <w:lang w:eastAsia="lt-LT"/>
              </w:rPr>
              <w:t>Vytauto Didžiojo universiteto klasikinio ugdymo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1F56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Austėja Mačiulytė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F5E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49</w:t>
            </w:r>
          </w:p>
        </w:tc>
      </w:tr>
      <w:tr w:rsidR="00DA1CC6" w:rsidRPr="00DA1CC6" w14:paraId="5ECC9CBA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5FEE" w14:textId="5594EA3A" w:rsidR="00DA1CC6" w:rsidRPr="00DA1CC6" w:rsidRDefault="00C720B0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720B0">
              <w:rPr>
                <w:rFonts w:eastAsia="Times New Roman" w:cs="Times New Roman"/>
                <w:color w:val="000000"/>
                <w:sz w:val="22"/>
                <w:lang w:eastAsia="lt-LT"/>
              </w:rPr>
              <w:t>Kretingos rajono Kurmaičių pradinė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F743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Aistė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Drungilaitė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C251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49</w:t>
            </w:r>
          </w:p>
        </w:tc>
      </w:tr>
      <w:tr w:rsidR="00DA1CC6" w:rsidRPr="00DA1CC6" w14:paraId="292EFDEA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7CC9" w14:textId="2396FF35" w:rsidR="00DA1CC6" w:rsidRPr="00DA1CC6" w:rsidRDefault="00D57891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>ГУО "</w:t>
            </w:r>
            <w:proofErr w:type="spellStart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>Средняя</w:t>
            </w:r>
            <w:proofErr w:type="spellEnd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>школа</w:t>
            </w:r>
            <w:proofErr w:type="spellEnd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1 г. </w:t>
            </w:r>
            <w:proofErr w:type="spellStart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>Горки</w:t>
            </w:r>
            <w:proofErr w:type="spellEnd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" , </w:t>
            </w:r>
            <w:proofErr w:type="spellStart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>Могилевская</w:t>
            </w:r>
            <w:proofErr w:type="spellEnd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>область</w:t>
            </w:r>
            <w:proofErr w:type="spellEnd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, </w:t>
            </w:r>
            <w:proofErr w:type="spellStart"/>
            <w:r w:rsidRPr="00D57891">
              <w:rPr>
                <w:rFonts w:eastAsia="Times New Roman" w:cs="Times New Roman"/>
                <w:color w:val="000000"/>
                <w:sz w:val="22"/>
                <w:lang w:eastAsia="lt-LT"/>
              </w:rPr>
              <w:t>Беларусь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1677" w14:textId="176BEA3E" w:rsidR="00DA1CC6" w:rsidRPr="00DA1CC6" w:rsidRDefault="00D57891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Jevgenij</w:t>
            </w:r>
            <w:proofErr w:type="spellEnd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="00DA1CC6"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Pasiutin</w:t>
            </w:r>
            <w:proofErr w:type="spellEnd"/>
            <w:r w:rsidR="00DA1CC6"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BF34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49</w:t>
            </w:r>
          </w:p>
        </w:tc>
      </w:tr>
      <w:tr w:rsidR="00DA1CC6" w:rsidRPr="00DA1CC6" w14:paraId="2467A608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D38D" w14:textId="41502430" w:rsidR="00DA1CC6" w:rsidRPr="00DA1CC6" w:rsidRDefault="00926BD1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926BD1">
              <w:rPr>
                <w:rFonts w:eastAsia="Times New Roman" w:cs="Times New Roman"/>
                <w:color w:val="000000"/>
                <w:sz w:val="22"/>
                <w:lang w:eastAsia="lt-LT"/>
              </w:rPr>
              <w:t>Vilniaus Maironio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7E05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Adomas Sakalauskas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FB0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48</w:t>
            </w:r>
          </w:p>
        </w:tc>
      </w:tr>
      <w:tr w:rsidR="00DA1CC6" w:rsidRPr="00DA1CC6" w14:paraId="609DD196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93462" w14:textId="003ADE2D" w:rsidR="00DA1CC6" w:rsidRPr="00DA1CC6" w:rsidRDefault="00C720B0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C720B0">
              <w:rPr>
                <w:rFonts w:eastAsia="Times New Roman" w:cs="Times New Roman"/>
                <w:color w:val="000000"/>
                <w:sz w:val="22"/>
                <w:lang w:eastAsia="lt-LT"/>
              </w:rPr>
              <w:t>Kretingos rajono Kurmaičių pradinė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B6545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Kamilė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Undžytė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7D2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48</w:t>
            </w:r>
          </w:p>
        </w:tc>
      </w:tr>
      <w:tr w:rsidR="00DA1CC6" w:rsidRPr="00DA1CC6" w14:paraId="550C8ED0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6094" w14:textId="6F57EC0B" w:rsidR="00DA1CC6" w:rsidRPr="00DA1CC6" w:rsidRDefault="00C548DC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proofErr w:type="spellStart"/>
            <w:r w:rsidRPr="00C548DC">
              <w:rPr>
                <w:rFonts w:eastAsia="Times New Roman" w:cs="Times New Roman"/>
                <w:color w:val="000000"/>
                <w:sz w:val="22"/>
                <w:lang w:eastAsia="lt-LT"/>
              </w:rPr>
              <w:t>Sendvario</w:t>
            </w:r>
            <w:proofErr w:type="spellEnd"/>
            <w:r w:rsidRPr="00C548D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D5A0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Aistė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Juciūtė</w:t>
            </w:r>
            <w:proofErr w:type="spellEnd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1604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47</w:t>
            </w:r>
          </w:p>
        </w:tc>
      </w:tr>
      <w:tr w:rsidR="00DA1CC6" w:rsidRPr="00DA1CC6" w14:paraId="1B7D7151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A8F6" w14:textId="3FC94932" w:rsidR="00DA1CC6" w:rsidRPr="00DA1CC6" w:rsidRDefault="003C6F62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Alytaus </w:t>
            </w:r>
            <w:proofErr w:type="spellStart"/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>Vidzgirio</w:t>
            </w:r>
            <w:proofErr w:type="spellEnd"/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D8B0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Liepa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Tumasonytė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9F5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47</w:t>
            </w:r>
          </w:p>
        </w:tc>
      </w:tr>
      <w:tr w:rsidR="00DA1CC6" w:rsidRPr="00DA1CC6" w14:paraId="5606272F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FB94" w14:textId="5458500B" w:rsidR="00DA1CC6" w:rsidRPr="00DA1CC6" w:rsidRDefault="003C6F62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Alytaus </w:t>
            </w:r>
            <w:proofErr w:type="spellStart"/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>Vidzgirio</w:t>
            </w:r>
            <w:proofErr w:type="spellEnd"/>
            <w:r w:rsidRPr="003C6F6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03DBA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Oskaras Gudaitis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BDB2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47</w:t>
            </w:r>
          </w:p>
        </w:tc>
      </w:tr>
      <w:tr w:rsidR="00DA1CC6" w:rsidRPr="00DA1CC6" w14:paraId="41609C0E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27E4" w14:textId="62A7DF3F" w:rsidR="00DA1CC6" w:rsidRPr="00DA1CC6" w:rsidRDefault="00831927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31927">
              <w:rPr>
                <w:rFonts w:eastAsia="Times New Roman" w:cs="Times New Roman"/>
                <w:color w:val="000000"/>
                <w:sz w:val="22"/>
                <w:lang w:eastAsia="lt-LT"/>
              </w:rPr>
              <w:t>Panevėžio "Vilties"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2C4C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Kamilė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Totilaitė</w:t>
            </w:r>
            <w:proofErr w:type="spellEnd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2A9D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47</w:t>
            </w:r>
          </w:p>
        </w:tc>
      </w:tr>
      <w:tr w:rsidR="00DA1CC6" w:rsidRPr="00DA1CC6" w14:paraId="5294D8FE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A8D1" w14:textId="59A2B62A" w:rsidR="00DA1CC6" w:rsidRPr="00DA1CC6" w:rsidRDefault="008D2577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8D2577">
              <w:rPr>
                <w:rFonts w:eastAsia="Times New Roman" w:cs="Times New Roman"/>
                <w:color w:val="000000"/>
                <w:sz w:val="22"/>
                <w:lang w:eastAsia="lt-LT"/>
              </w:rPr>
              <w:t>Kretingos rajono Kurmaičių pradinė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2AB3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Auksė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Varkojytė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786" w14:textId="77777777" w:rsidR="00DA1CC6" w:rsidRPr="0046040C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</w:pPr>
            <w:r w:rsidRPr="0046040C">
              <w:rPr>
                <w:rFonts w:eastAsia="Times New Roman" w:cs="Times New Roman"/>
                <w:b/>
                <w:bCs/>
                <w:color w:val="000000"/>
                <w:sz w:val="22"/>
                <w:highlight w:val="cyan"/>
                <w:lang w:eastAsia="lt-LT"/>
              </w:rPr>
              <w:t>47</w:t>
            </w:r>
          </w:p>
        </w:tc>
      </w:tr>
      <w:tr w:rsidR="00DA1CC6" w:rsidRPr="00DA1CC6" w14:paraId="2C1883C6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75E5" w14:textId="2CF33457" w:rsidR="00DA1CC6" w:rsidRPr="00DA1CC6" w:rsidRDefault="001A20F2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proofErr w:type="spellStart"/>
            <w:r w:rsidRPr="001A20F2">
              <w:rPr>
                <w:rFonts w:eastAsia="Times New Roman" w:cs="Times New Roman"/>
                <w:color w:val="000000"/>
                <w:sz w:val="22"/>
                <w:lang w:eastAsia="lt-LT"/>
              </w:rPr>
              <w:t>Sendvario</w:t>
            </w:r>
            <w:proofErr w:type="spellEnd"/>
            <w:r w:rsidRPr="001A20F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A210" w14:textId="58424F16" w:rsidR="00DA1CC6" w:rsidRPr="00012DE2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Simonas Ja</w:t>
            </w:r>
            <w:r w:rsidRPr="00EE486D">
              <w:rPr>
                <w:rFonts w:eastAsia="Times New Roman" w:cs="Times New Roman"/>
                <w:color w:val="000000"/>
                <w:sz w:val="22"/>
                <w:lang w:eastAsia="lt-LT"/>
              </w:rPr>
              <w:t>n</w:t>
            </w: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onis </w:t>
            </w:r>
            <w:r w:rsidR="00012DE2" w:rsidRPr="004F3F33">
              <w:rPr>
                <w:rFonts w:eastAsia="Times New Roman" w:cs="Times New Roman"/>
                <w:i/>
                <w:iCs/>
                <w:color w:val="000000"/>
                <w:sz w:val="22"/>
                <w:highlight w:val="lightGray"/>
                <w:lang w:eastAsia="lt-LT"/>
              </w:rPr>
              <w:t>patikslinti pavardę¡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31C8" w14:textId="28706549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46</w:t>
            </w:r>
            <w:r w:rsidR="0046040C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 xml:space="preserve"> diplomantai</w:t>
            </w:r>
          </w:p>
        </w:tc>
      </w:tr>
      <w:tr w:rsidR="00DA1CC6" w:rsidRPr="00DA1CC6" w14:paraId="0B8357DB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0CA9" w14:textId="69D72808" w:rsidR="00DA1CC6" w:rsidRPr="00DA1CC6" w:rsidRDefault="00981A37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>ГУО "</w:t>
            </w:r>
            <w:proofErr w:type="spellStart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>Средняя</w:t>
            </w:r>
            <w:proofErr w:type="spellEnd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>школа</w:t>
            </w:r>
            <w:proofErr w:type="spellEnd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1 г. </w:t>
            </w:r>
            <w:proofErr w:type="spellStart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>Горки</w:t>
            </w:r>
            <w:proofErr w:type="spellEnd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" , </w:t>
            </w:r>
            <w:proofErr w:type="spellStart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>Могилевская</w:t>
            </w:r>
            <w:proofErr w:type="spellEnd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>область</w:t>
            </w:r>
            <w:proofErr w:type="spellEnd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, </w:t>
            </w:r>
            <w:proofErr w:type="spellStart"/>
            <w:r w:rsidRPr="00981A37">
              <w:rPr>
                <w:rFonts w:eastAsia="Times New Roman" w:cs="Times New Roman"/>
                <w:color w:val="000000"/>
                <w:sz w:val="22"/>
                <w:lang w:eastAsia="lt-LT"/>
              </w:rPr>
              <w:t>Беларусь</w:t>
            </w:r>
            <w:proofErr w:type="spellEnd"/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7F0B" w14:textId="670B7AB0" w:rsidR="00DA1CC6" w:rsidRPr="00DA1CC6" w:rsidRDefault="00981A37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Viktorija</w:t>
            </w: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  <w:proofErr w:type="spellStart"/>
            <w:r w:rsidR="00DA1CC6"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Žumarina</w:t>
            </w:r>
            <w:proofErr w:type="spellEnd"/>
            <w:r w:rsidR="00DA1CC6"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A60F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46</w:t>
            </w:r>
          </w:p>
        </w:tc>
      </w:tr>
      <w:tr w:rsidR="00DA1CC6" w:rsidRPr="00DA1CC6" w14:paraId="0DFD1A1A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E2E32" w14:textId="688FEA7D" w:rsidR="00DA1CC6" w:rsidRPr="00DA1CC6" w:rsidRDefault="004F3F33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F3F33">
              <w:rPr>
                <w:rFonts w:eastAsia="Times New Roman" w:cs="Times New Roman"/>
                <w:color w:val="000000"/>
                <w:sz w:val="22"/>
                <w:lang w:eastAsia="lt-LT"/>
              </w:rPr>
              <w:t>Raseinių r. Nemakščių Martyno Mažvydo 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1280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Austėja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Navardauskaitė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8647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46</w:t>
            </w:r>
          </w:p>
        </w:tc>
      </w:tr>
      <w:tr w:rsidR="00DA1CC6" w:rsidRPr="00DA1CC6" w14:paraId="4ECE3F9C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15C9" w14:textId="4287CCE5" w:rsidR="00DA1CC6" w:rsidRPr="00DA1CC6" w:rsidRDefault="00C548DC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proofErr w:type="spellStart"/>
            <w:r w:rsidRPr="00C548DC">
              <w:rPr>
                <w:rFonts w:eastAsia="Times New Roman" w:cs="Times New Roman"/>
                <w:color w:val="000000"/>
                <w:sz w:val="22"/>
                <w:lang w:eastAsia="lt-LT"/>
              </w:rPr>
              <w:t>Sendvario</w:t>
            </w:r>
            <w:proofErr w:type="spellEnd"/>
            <w:r w:rsidRPr="00C548DC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9EA8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Gustautė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Juciūtė</w:t>
            </w:r>
            <w:proofErr w:type="spellEnd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5650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45</w:t>
            </w:r>
          </w:p>
        </w:tc>
      </w:tr>
      <w:tr w:rsidR="00DA1CC6" w:rsidRPr="00DA1CC6" w14:paraId="5EC828E4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29F3" w14:textId="4F2F5911" w:rsidR="00DA1CC6" w:rsidRPr="00DA1CC6" w:rsidRDefault="00070B92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070B9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Klaipėdos </w:t>
            </w:r>
            <w:proofErr w:type="spellStart"/>
            <w:r w:rsidRPr="00070B92">
              <w:rPr>
                <w:rFonts w:eastAsia="Times New Roman" w:cs="Times New Roman"/>
                <w:color w:val="000000"/>
                <w:sz w:val="22"/>
                <w:lang w:eastAsia="lt-LT"/>
              </w:rPr>
              <w:t>Tauralaukio</w:t>
            </w:r>
            <w:proofErr w:type="spellEnd"/>
            <w:r w:rsidRPr="00070B92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26CA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Gabrielė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Šilgalytė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1995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45</w:t>
            </w:r>
          </w:p>
        </w:tc>
      </w:tr>
      <w:tr w:rsidR="00DA1CC6" w:rsidRPr="00DA1CC6" w14:paraId="2D1FFEC3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5A2C5" w14:textId="7EC13C0B" w:rsidR="00DA1CC6" w:rsidRPr="00DA1CC6" w:rsidRDefault="00EF32F0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F32F0">
              <w:rPr>
                <w:rFonts w:eastAsia="Times New Roman" w:cs="Times New Roman"/>
                <w:color w:val="000000"/>
                <w:sz w:val="22"/>
                <w:lang w:eastAsia="lt-LT"/>
              </w:rPr>
              <w:t>Klaipėdos „Saulutės“ mokykla - darželis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247A5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Simas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Putrius</w:t>
            </w:r>
            <w:proofErr w:type="spellEnd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3E1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44</w:t>
            </w:r>
          </w:p>
        </w:tc>
      </w:tr>
      <w:tr w:rsidR="00DA1CC6" w:rsidRPr="00DA1CC6" w14:paraId="28F1EF00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D3829" w14:textId="4F83CEC7" w:rsidR="00DA1CC6" w:rsidRPr="00DA1CC6" w:rsidRDefault="00926BD1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926BD1">
              <w:rPr>
                <w:rFonts w:eastAsia="Times New Roman" w:cs="Times New Roman"/>
                <w:color w:val="000000"/>
                <w:sz w:val="22"/>
                <w:lang w:eastAsia="lt-LT"/>
              </w:rPr>
              <w:t>Vilniaus Maironio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5503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Titas Paulavičius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1EF1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42</w:t>
            </w:r>
          </w:p>
        </w:tc>
      </w:tr>
      <w:tr w:rsidR="00DA1CC6" w:rsidRPr="00DA1CC6" w14:paraId="3202FD0E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A989B" w14:textId="2312116E" w:rsidR="00DA1CC6" w:rsidRPr="00DA1CC6" w:rsidRDefault="00EB73F6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EB73F6">
              <w:rPr>
                <w:rFonts w:eastAsia="Times New Roman" w:cs="Times New Roman"/>
                <w:color w:val="000000"/>
                <w:sz w:val="22"/>
                <w:lang w:eastAsia="lt-LT"/>
              </w:rPr>
              <w:t>Klaipėdos „Saulutės“ mokykla - darželis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68B1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Erikas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Gaidauskas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4E34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42</w:t>
            </w:r>
          </w:p>
        </w:tc>
      </w:tr>
      <w:tr w:rsidR="00DA1CC6" w:rsidRPr="00DA1CC6" w14:paraId="31FE52CE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2C599" w14:textId="5F111BD2" w:rsidR="00DA1CC6" w:rsidRPr="00DA1CC6" w:rsidRDefault="004F3F33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4F3F33">
              <w:rPr>
                <w:rFonts w:eastAsia="Times New Roman" w:cs="Times New Roman"/>
                <w:color w:val="000000"/>
                <w:sz w:val="22"/>
                <w:lang w:eastAsia="lt-LT"/>
              </w:rPr>
              <w:t>Raseinių r. Nemakščių Martyno Mažvydo 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34B4F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Skaistė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Baltrušaitytė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EF89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42</w:t>
            </w:r>
          </w:p>
        </w:tc>
      </w:tr>
      <w:tr w:rsidR="00DA1CC6" w:rsidRPr="00DA1CC6" w14:paraId="2F53B02B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8261" w14:textId="067AAD99" w:rsidR="00DA1CC6" w:rsidRPr="00DA1CC6" w:rsidRDefault="002A1A5A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2A1A5A">
              <w:rPr>
                <w:rFonts w:eastAsia="Times New Roman" w:cs="Times New Roman"/>
                <w:color w:val="000000"/>
                <w:sz w:val="22"/>
                <w:lang w:eastAsia="lt-LT"/>
              </w:rPr>
              <w:t>Klaipėdos Vitės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5790A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Smiltė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Dagilytė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825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40</w:t>
            </w:r>
          </w:p>
        </w:tc>
      </w:tr>
      <w:tr w:rsidR="00DA1CC6" w:rsidRPr="00DA1CC6" w14:paraId="79E694E7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A3B76" w14:textId="63FF7A2C" w:rsidR="00DA1CC6" w:rsidRPr="00DA1CC6" w:rsidRDefault="00BF1CBB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F1CBB">
              <w:rPr>
                <w:rFonts w:eastAsia="Times New Roman" w:cs="Times New Roman"/>
                <w:color w:val="000000"/>
                <w:sz w:val="22"/>
                <w:lang w:eastAsia="lt-LT"/>
              </w:rPr>
              <w:t>Klaipėdos „Gilijos“ pradinė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7EF8B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Ieva Kazlauskaitė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5A86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39</w:t>
            </w:r>
          </w:p>
        </w:tc>
      </w:tr>
      <w:tr w:rsidR="00DA1CC6" w:rsidRPr="00DA1CC6" w14:paraId="2636E1FA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5409" w14:textId="6AEAA7C1" w:rsidR="00DA1CC6" w:rsidRPr="00DA1CC6" w:rsidRDefault="00EE486D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proofErr w:type="spellStart"/>
            <w:r w:rsidRPr="00EE486D">
              <w:rPr>
                <w:rFonts w:eastAsia="Times New Roman" w:cs="Times New Roman"/>
                <w:color w:val="000000"/>
                <w:sz w:val="22"/>
                <w:lang w:eastAsia="lt-LT"/>
              </w:rPr>
              <w:t>Sendvario</w:t>
            </w:r>
            <w:proofErr w:type="spellEnd"/>
            <w:r w:rsidRPr="00EE486D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A952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Gytautas Jasinevičius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96A3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37</w:t>
            </w:r>
          </w:p>
        </w:tc>
      </w:tr>
      <w:tr w:rsidR="00DA1CC6" w:rsidRPr="00DA1CC6" w14:paraId="56E4DDC3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09EA" w14:textId="4D171D2A" w:rsidR="00DA1CC6" w:rsidRPr="00DA1CC6" w:rsidRDefault="00BF1CBB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BF1CBB">
              <w:rPr>
                <w:rFonts w:eastAsia="Times New Roman" w:cs="Times New Roman"/>
                <w:color w:val="000000"/>
                <w:sz w:val="22"/>
                <w:lang w:eastAsia="lt-LT"/>
              </w:rPr>
              <w:t>Klaipėdos „Gilijos“ pradinė mokykla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2488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 xml:space="preserve">Kotryna </w:t>
            </w:r>
            <w:proofErr w:type="spellStart"/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Kalkauskaitė</w:t>
            </w:r>
            <w:proofErr w:type="spell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5D08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35</w:t>
            </w:r>
          </w:p>
        </w:tc>
      </w:tr>
      <w:tr w:rsidR="00DA1CC6" w:rsidRPr="00DA1CC6" w14:paraId="67C0AD1D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439" w14:textId="684F9F4F" w:rsidR="00DA1CC6" w:rsidRPr="00DA1CC6" w:rsidRDefault="002A1A5A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2A1A5A">
              <w:rPr>
                <w:rFonts w:eastAsia="Times New Roman" w:cs="Times New Roman"/>
                <w:color w:val="000000"/>
                <w:sz w:val="22"/>
                <w:lang w:eastAsia="lt-LT"/>
              </w:rPr>
              <w:t>Klaipėdos Vitės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A524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Rojus Gudaitis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607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30</w:t>
            </w:r>
          </w:p>
        </w:tc>
      </w:tr>
      <w:tr w:rsidR="00DA1CC6" w:rsidRPr="00DA1CC6" w14:paraId="478965EA" w14:textId="77777777" w:rsidTr="001875E9">
        <w:trPr>
          <w:trHeight w:val="300"/>
        </w:trPr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11D1" w14:textId="6C840F07" w:rsidR="00DA1CC6" w:rsidRPr="00DA1CC6" w:rsidRDefault="002A1A5A" w:rsidP="002710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2A1A5A">
              <w:rPr>
                <w:rFonts w:eastAsia="Times New Roman" w:cs="Times New Roman"/>
                <w:color w:val="000000"/>
                <w:sz w:val="22"/>
                <w:lang w:eastAsia="lt-LT"/>
              </w:rPr>
              <w:t>Klaipėdos Vitės progimnazija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E686D" w14:textId="77777777" w:rsidR="00DA1CC6" w:rsidRPr="00DA1CC6" w:rsidRDefault="00DA1CC6" w:rsidP="00DA1CC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color w:val="000000"/>
                <w:sz w:val="22"/>
                <w:lang w:eastAsia="lt-LT"/>
              </w:rPr>
              <w:t>Modestas Šilbajoris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EDD8" w14:textId="77777777" w:rsidR="00DA1CC6" w:rsidRPr="00DA1CC6" w:rsidRDefault="00DA1CC6" w:rsidP="00DA1C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</w:pPr>
            <w:r w:rsidRPr="00DA1CC6">
              <w:rPr>
                <w:rFonts w:eastAsia="Times New Roman" w:cs="Times New Roman"/>
                <w:b/>
                <w:bCs/>
                <w:color w:val="000000"/>
                <w:sz w:val="22"/>
                <w:lang w:eastAsia="lt-LT"/>
              </w:rPr>
              <w:t>24</w:t>
            </w:r>
          </w:p>
        </w:tc>
      </w:tr>
    </w:tbl>
    <w:p w14:paraId="6B7F9CA4" w14:textId="77777777" w:rsidR="0003139F" w:rsidRDefault="0003139F"/>
    <w:sectPr w:rsidR="0003139F" w:rsidSect="00DA1CC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25EB"/>
    <w:multiLevelType w:val="hybridMultilevel"/>
    <w:tmpl w:val="E316760C"/>
    <w:lvl w:ilvl="0" w:tplc="0427000F">
      <w:start w:val="1"/>
      <w:numFmt w:val="decimal"/>
      <w:lvlText w:val="%1."/>
      <w:lvlJc w:val="left"/>
      <w:pPr>
        <w:ind w:left="940" w:hanging="360"/>
      </w:p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C6"/>
    <w:rsid w:val="00012DE2"/>
    <w:rsid w:val="0003139F"/>
    <w:rsid w:val="00070B92"/>
    <w:rsid w:val="001815EC"/>
    <w:rsid w:val="001875E9"/>
    <w:rsid w:val="001A20F2"/>
    <w:rsid w:val="00271054"/>
    <w:rsid w:val="002A1A5A"/>
    <w:rsid w:val="003C6F62"/>
    <w:rsid w:val="0046040C"/>
    <w:rsid w:val="004F3F33"/>
    <w:rsid w:val="00831927"/>
    <w:rsid w:val="008D2577"/>
    <w:rsid w:val="00926BD1"/>
    <w:rsid w:val="00981A37"/>
    <w:rsid w:val="00981FBC"/>
    <w:rsid w:val="00A97CDE"/>
    <w:rsid w:val="00AF00A5"/>
    <w:rsid w:val="00B05E28"/>
    <w:rsid w:val="00BF1CBB"/>
    <w:rsid w:val="00C548DC"/>
    <w:rsid w:val="00C720B0"/>
    <w:rsid w:val="00D57891"/>
    <w:rsid w:val="00DA1CC6"/>
    <w:rsid w:val="00EB1A10"/>
    <w:rsid w:val="00EB73F6"/>
    <w:rsid w:val="00EE486D"/>
    <w:rsid w:val="00E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427C"/>
  <w15:chartTrackingRefBased/>
  <w15:docId w15:val="{53DF4100-94AF-4996-91A1-2E2C96F3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15EC"/>
    <w:pPr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A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Norkuvienė</dc:creator>
  <cp:keywords/>
  <dc:description/>
  <cp:lastModifiedBy>Žaneta Norkuvienė</cp:lastModifiedBy>
  <cp:revision>25</cp:revision>
  <dcterms:created xsi:type="dcterms:W3CDTF">2021-11-28T16:43:00Z</dcterms:created>
  <dcterms:modified xsi:type="dcterms:W3CDTF">2021-11-28T19:28:00Z</dcterms:modified>
</cp:coreProperties>
</file>